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5D5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731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A08A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5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5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5D5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5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3B2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5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E5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E5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E5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3B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3B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5D5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3B2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5D5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EF0D1C">
        <w:rPr>
          <w:rFonts w:eastAsiaTheme="minorEastAsia"/>
          <w:color w:val="000000"/>
          <w:sz w:val="26"/>
          <w:szCs w:val="26"/>
        </w:rPr>
        <w:t>16.10.2020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EF0D1C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EF0D1C">
        <w:rPr>
          <w:rFonts w:eastAsiaTheme="minorEastAsia"/>
          <w:color w:val="000000"/>
          <w:sz w:val="26"/>
          <w:szCs w:val="26"/>
        </w:rPr>
        <w:t>17/66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93B2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5D5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3B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E5D5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</w:p>
    <w:p w:rsidR="00AC14C7" w:rsidRPr="00760BEF" w:rsidRDefault="00293B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60446" w:rsidRDefault="00660446" w:rsidP="00FA4892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660446" w:rsidRPr="008E0382" w:rsidRDefault="00660446" w:rsidP="00FA4892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660446" w:rsidRDefault="00660446" w:rsidP="00FA489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660446" w:rsidRDefault="00660446" w:rsidP="00FA489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660446" w:rsidRDefault="00660446" w:rsidP="00FA4892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«615. ул. Сибирская, д.116».</w:t>
      </w:r>
    </w:p>
    <w:p w:rsidR="00660446" w:rsidRDefault="00660446" w:rsidP="00FA4892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proofErr w:type="gramStart"/>
      <w:r>
        <w:rPr>
          <w:sz w:val="26"/>
          <w:szCs w:val="26"/>
        </w:rPr>
        <w:t>подлежит официальному опубликованию и вступает</w:t>
      </w:r>
      <w:proofErr w:type="gramEnd"/>
      <w:r>
        <w:rPr>
          <w:sz w:val="26"/>
          <w:szCs w:val="26"/>
        </w:rPr>
        <w:t xml:space="preserve"> в силу со дня официального опубликования.</w:t>
      </w:r>
    </w:p>
    <w:p w:rsidR="00660446" w:rsidRPr="001E1A6A" w:rsidRDefault="00660446" w:rsidP="00FA4892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293B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A08A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5D5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5D5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293B2D" w:rsidP="00EF0D1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2D" w:rsidRDefault="00293B2D" w:rsidP="006A08A0">
      <w:r>
        <w:separator/>
      </w:r>
    </w:p>
  </w:endnote>
  <w:endnote w:type="continuationSeparator" w:id="0">
    <w:p w:rsidR="00293B2D" w:rsidRDefault="00293B2D" w:rsidP="006A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2D" w:rsidRDefault="00293B2D" w:rsidP="006A08A0">
      <w:r>
        <w:separator/>
      </w:r>
    </w:p>
  </w:footnote>
  <w:footnote w:type="continuationSeparator" w:id="0">
    <w:p w:rsidR="00293B2D" w:rsidRDefault="00293B2D" w:rsidP="006A0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66A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5D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3B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66A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5D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0D1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3B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23C1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6E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A5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84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E5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27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25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26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484C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81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D65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1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E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3E4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6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22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C8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E0CD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B4AE0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02EC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94DE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AC8DC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94FF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97C6D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F9499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4C84C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187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44BF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0DC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683F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5A8D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E28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CA68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9487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AE0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5780E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ACC15C2" w:tentative="1">
      <w:start w:val="1"/>
      <w:numFmt w:val="lowerLetter"/>
      <w:lvlText w:val="%2."/>
      <w:lvlJc w:val="left"/>
      <w:pPr>
        <w:ind w:left="1440" w:hanging="360"/>
      </w:pPr>
    </w:lvl>
    <w:lvl w:ilvl="2" w:tplc="1ACC54A0" w:tentative="1">
      <w:start w:val="1"/>
      <w:numFmt w:val="lowerRoman"/>
      <w:lvlText w:val="%3."/>
      <w:lvlJc w:val="right"/>
      <w:pPr>
        <w:ind w:left="2160" w:hanging="180"/>
      </w:pPr>
    </w:lvl>
    <w:lvl w:ilvl="3" w:tplc="ED9C3E36" w:tentative="1">
      <w:start w:val="1"/>
      <w:numFmt w:val="decimal"/>
      <w:lvlText w:val="%4."/>
      <w:lvlJc w:val="left"/>
      <w:pPr>
        <w:ind w:left="2880" w:hanging="360"/>
      </w:pPr>
    </w:lvl>
    <w:lvl w:ilvl="4" w:tplc="318A004E" w:tentative="1">
      <w:start w:val="1"/>
      <w:numFmt w:val="lowerLetter"/>
      <w:lvlText w:val="%5."/>
      <w:lvlJc w:val="left"/>
      <w:pPr>
        <w:ind w:left="3600" w:hanging="360"/>
      </w:pPr>
    </w:lvl>
    <w:lvl w:ilvl="5" w:tplc="01C67E44" w:tentative="1">
      <w:start w:val="1"/>
      <w:numFmt w:val="lowerRoman"/>
      <w:lvlText w:val="%6."/>
      <w:lvlJc w:val="right"/>
      <w:pPr>
        <w:ind w:left="4320" w:hanging="180"/>
      </w:pPr>
    </w:lvl>
    <w:lvl w:ilvl="6" w:tplc="612E8A6A" w:tentative="1">
      <w:start w:val="1"/>
      <w:numFmt w:val="decimal"/>
      <w:lvlText w:val="%7."/>
      <w:lvlJc w:val="left"/>
      <w:pPr>
        <w:ind w:left="5040" w:hanging="360"/>
      </w:pPr>
    </w:lvl>
    <w:lvl w:ilvl="7" w:tplc="A69AE794" w:tentative="1">
      <w:start w:val="1"/>
      <w:numFmt w:val="lowerLetter"/>
      <w:lvlText w:val="%8."/>
      <w:lvlJc w:val="left"/>
      <w:pPr>
        <w:ind w:left="5760" w:hanging="360"/>
      </w:pPr>
    </w:lvl>
    <w:lvl w:ilvl="8" w:tplc="CCB6E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DCC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2F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A0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C2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EA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8E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B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AA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0E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D50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489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8A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44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CF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8F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AB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0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06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9C4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AD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410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49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00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02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00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C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4B9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58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63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07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46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D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C3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61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6F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26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3E465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44C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2E8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48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CA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AA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2D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D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EA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9FAF7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438C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D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CC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8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CC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26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2B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88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F46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E2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22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85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C8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2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6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6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C9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C32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2E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23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88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C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E2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4D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C7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A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258D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C3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09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29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9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EE9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E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C5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5AF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8FC6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42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6C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C0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A1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27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07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89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0C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662A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7EE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84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E5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05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2B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E8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86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4D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BF8B8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0A3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E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68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26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24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E4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E0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63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DB42A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8C95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C432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7A7F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087C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D3ED8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E3ECF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1D633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540A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9EE5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F01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65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85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86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4B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AE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8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8C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832E8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142A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74CD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F2FC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CCD0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1A83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CC71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52B1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461B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B388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084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2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4D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0F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D60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2C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E1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50A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D385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0EE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382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0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A4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E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1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00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44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DFE9A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081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42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EA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22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0F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2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01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0F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4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AE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89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88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A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AA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84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EE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4A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7F24F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2D4F0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2A053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7841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4AC0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FC19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EED3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22D3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71EDF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4627A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A0EA4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CEF5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BC77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EFC9F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F839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E48E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9EAB9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B16B9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F82EC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73411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28E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C05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04B4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BEC6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CA00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E649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6C8F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DCC90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AC6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C0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84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6F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5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CC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2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CE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1343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EA2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A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05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E2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7CB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C5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C9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A86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A3E6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A2C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63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64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A9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7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4E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CA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5A6D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7C6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42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60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8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B24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8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25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C9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BC2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8D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2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27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45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EA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47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0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86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A0"/>
    <w:rsid w:val="00293B2D"/>
    <w:rsid w:val="005B47C1"/>
    <w:rsid w:val="00660446"/>
    <w:rsid w:val="006A08A0"/>
    <w:rsid w:val="00866AEA"/>
    <w:rsid w:val="00CF4309"/>
    <w:rsid w:val="00EF0D1C"/>
    <w:rsid w:val="00FA4892"/>
    <w:rsid w:val="00FE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2020-10-16T05:25:00Z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